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963" w:rsidRDefault="00EA1963" w:rsidP="00540736">
      <w:pPr>
        <w:jc w:val="center"/>
        <w:rPr>
          <w:rFonts w:ascii="Times New Roman CYR" w:hAnsi="Times New Roman CYR"/>
          <w:b/>
          <w:sz w:val="34"/>
        </w:rPr>
      </w:pPr>
    </w:p>
    <w:p w:rsidR="000C7F1C" w:rsidRDefault="000C7F1C" w:rsidP="00540736">
      <w:pPr>
        <w:jc w:val="center"/>
        <w:rPr>
          <w:rFonts w:ascii="Times New Roman CYR" w:hAnsi="Times New Roman CYR"/>
          <w:b/>
          <w:sz w:val="34"/>
        </w:rPr>
      </w:pPr>
    </w:p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2679700</wp:posOffset>
            </wp:positionH>
            <wp:positionV relativeFrom="paragraph">
              <wp:posOffset>-576534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071428">
        <w:rPr>
          <w:szCs w:val="28"/>
        </w:rPr>
        <w:t>12</w:t>
      </w:r>
      <w:r w:rsidR="00D5391F">
        <w:rPr>
          <w:szCs w:val="28"/>
        </w:rPr>
        <w:t xml:space="preserve"> августа</w:t>
      </w:r>
      <w:r w:rsidR="00EE3636">
        <w:rPr>
          <w:szCs w:val="28"/>
        </w:rPr>
        <w:t xml:space="preserve"> 2026</w:t>
      </w:r>
      <w:r w:rsidR="003069BC">
        <w:rPr>
          <w:szCs w:val="28"/>
        </w:rPr>
        <w:t xml:space="preserve"> г.</w:t>
      </w:r>
      <w:r w:rsidR="008A5743">
        <w:rPr>
          <w:szCs w:val="28"/>
        </w:rPr>
        <w:t xml:space="preserve">                     </w:t>
      </w:r>
      <w:r>
        <w:rPr>
          <w:szCs w:val="28"/>
        </w:rPr>
        <w:t xml:space="preserve">            </w:t>
      </w:r>
      <w:r w:rsidR="00F13943">
        <w:rPr>
          <w:szCs w:val="28"/>
        </w:rPr>
        <w:t xml:space="preserve">                             </w:t>
      </w:r>
      <w:r w:rsidR="00F9395D">
        <w:rPr>
          <w:szCs w:val="28"/>
        </w:rPr>
        <w:t xml:space="preserve">                </w:t>
      </w:r>
      <w:r w:rsidR="00EE3636">
        <w:rPr>
          <w:rFonts w:ascii="Times New Roman CYR" w:hAnsi="Times New Roman CYR"/>
          <w:szCs w:val="28"/>
        </w:rPr>
        <w:t xml:space="preserve">№ </w:t>
      </w:r>
      <w:r w:rsidR="00FA0DF0">
        <w:rPr>
          <w:rFonts w:ascii="Times New Roman CYR" w:hAnsi="Times New Roman CYR"/>
          <w:szCs w:val="28"/>
        </w:rPr>
        <w:t>1</w:t>
      </w:r>
      <w:r w:rsidR="00AF51DF">
        <w:rPr>
          <w:rFonts w:ascii="Times New Roman CYR" w:hAnsi="Times New Roman CYR"/>
          <w:szCs w:val="28"/>
        </w:rPr>
        <w:t>8-37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EA1963" w:rsidRDefault="00EA1963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4E68C1">
        <w:trPr>
          <w:trHeight w:val="966"/>
        </w:trPr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EA1963" w:rsidRDefault="00EA1963" w:rsidP="00EA1963">
      <w:pPr>
        <w:pStyle w:val="a5"/>
        <w:spacing w:line="240" w:lineRule="auto"/>
        <w:ind w:left="0" w:right="6"/>
        <w:rPr>
          <w:spacing w:val="3"/>
          <w:sz w:val="28"/>
          <w:szCs w:val="28"/>
        </w:rPr>
      </w:pPr>
    </w:p>
    <w:p w:rsidR="002719E8" w:rsidRPr="005347E6" w:rsidRDefault="00452579" w:rsidP="00C96261">
      <w:pPr>
        <w:spacing w:line="276" w:lineRule="auto"/>
        <w:ind w:firstLine="709"/>
        <w:jc w:val="both"/>
        <w:rPr>
          <w:szCs w:val="28"/>
        </w:rPr>
      </w:pPr>
      <w:proofErr w:type="gramStart"/>
      <w:r>
        <w:t>В связи с поданным</w:t>
      </w:r>
      <w:r w:rsidR="008A5743">
        <w:t>и заявлениями членами</w:t>
      </w:r>
      <w:r w:rsidR="002719E8">
        <w:t xml:space="preserve"> </w:t>
      </w:r>
      <w:r w:rsidR="00AF51DF">
        <w:rPr>
          <w:szCs w:val="28"/>
        </w:rPr>
        <w:t>участковой</w:t>
      </w:r>
      <w:r>
        <w:rPr>
          <w:szCs w:val="28"/>
        </w:rPr>
        <w:t xml:space="preserve"> комисси</w:t>
      </w:r>
      <w:r w:rsidR="00AF51DF">
        <w:rPr>
          <w:szCs w:val="28"/>
        </w:rPr>
        <w:t>и избирательного  участка</w:t>
      </w:r>
      <w:r w:rsidR="002719E8">
        <w:rPr>
          <w:szCs w:val="28"/>
        </w:rPr>
        <w:t>, уча</w:t>
      </w:r>
      <w:r w:rsidR="00AB1B3C">
        <w:rPr>
          <w:szCs w:val="28"/>
        </w:rPr>
        <w:t>стк</w:t>
      </w:r>
      <w:r w:rsidR="00AF51DF">
        <w:rPr>
          <w:szCs w:val="28"/>
        </w:rPr>
        <w:t>а</w:t>
      </w:r>
      <w:r w:rsidR="00071428">
        <w:rPr>
          <w:szCs w:val="28"/>
        </w:rPr>
        <w:t xml:space="preserve"> референдума  </w:t>
      </w:r>
      <w:r w:rsidR="008A5743">
        <w:rPr>
          <w:szCs w:val="28"/>
        </w:rPr>
        <w:t xml:space="preserve">№ </w:t>
      </w:r>
      <w:r w:rsidR="00071428">
        <w:rPr>
          <w:szCs w:val="28"/>
        </w:rPr>
        <w:t>854</w:t>
      </w:r>
      <w:r w:rsidR="00C96261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</w:t>
      </w:r>
      <w:proofErr w:type="gramEnd"/>
      <w:r w:rsidR="002719E8">
        <w:t xml:space="preserve"> комиссий, утвержденных постановлением Центральной избирательной ком</w:t>
      </w:r>
      <w:r w:rsidR="00482917">
        <w:t>иссии Российской Федерации от 15 марта 2023</w:t>
      </w:r>
      <w:r w:rsidR="002719E8">
        <w:t xml:space="preserve"> года</w:t>
      </w:r>
      <w:r w:rsidR="00482917">
        <w:t xml:space="preserve"> </w:t>
      </w:r>
      <w:r w:rsidR="00F9395D">
        <w:t xml:space="preserve"> </w:t>
      </w:r>
      <w:r w:rsidR="003D5405">
        <w:t xml:space="preserve">      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0C7F1C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</w:pPr>
      <w:r>
        <w:t xml:space="preserve">Досрочно прекратить полномочия </w:t>
      </w:r>
      <w:r w:rsidR="00452579">
        <w:t>член</w:t>
      </w:r>
      <w:r w:rsidR="008470B2">
        <w:t>ов</w:t>
      </w:r>
      <w:r w:rsidR="002719E8">
        <w:t xml:space="preserve"> у</w:t>
      </w:r>
      <w:r w:rsidR="00071428">
        <w:t>частковой комиссии избирательного</w:t>
      </w:r>
      <w:r w:rsidR="002719E8">
        <w:t xml:space="preserve"> участк</w:t>
      </w:r>
      <w:r w:rsidR="00071428">
        <w:t>а, участка</w:t>
      </w:r>
      <w:r w:rsidR="00F9395D">
        <w:t xml:space="preserve"> референдума </w:t>
      </w:r>
      <w:r w:rsidR="008470B2">
        <w:t xml:space="preserve"> № </w:t>
      </w:r>
      <w:r w:rsidR="00071428">
        <w:t>854</w:t>
      </w:r>
      <w:r w:rsidR="00C96261">
        <w:t xml:space="preserve"> </w:t>
      </w:r>
      <w:r w:rsidR="002719E8">
        <w:t>Каменского района Ростовской области с правом решающего голоса</w:t>
      </w:r>
      <w:r w:rsidR="00DC64FC" w:rsidRPr="00DC64FC">
        <w:t xml:space="preserve"> </w:t>
      </w:r>
      <w:r w:rsidR="00DC64FC">
        <w:t>с последующим включением в резерв</w:t>
      </w:r>
      <w:r w:rsidR="008470B2">
        <w:t xml:space="preserve"> </w:t>
      </w:r>
      <w:proofErr w:type="gramStart"/>
      <w:r w:rsidR="008470B2">
        <w:t>согласно</w:t>
      </w:r>
      <w:r w:rsidR="002719E8">
        <w:t xml:space="preserve"> списка</w:t>
      </w:r>
      <w:proofErr w:type="gramEnd"/>
      <w:r w:rsidR="002719E8">
        <w:t xml:space="preserve"> (приложение).</w:t>
      </w:r>
    </w:p>
    <w:p w:rsidR="002719E8" w:rsidRDefault="002719E8" w:rsidP="000C7F1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0C7F1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EA1963" w:rsidRDefault="00EA196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B7747A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</w:t>
      </w:r>
      <w:r w:rsidR="0021774D">
        <w:rPr>
          <w:sz w:val="24"/>
          <w:szCs w:val="24"/>
        </w:rPr>
        <w:t xml:space="preserve">                     </w:t>
      </w:r>
      <w:r w:rsidR="00071428">
        <w:rPr>
          <w:sz w:val="24"/>
          <w:szCs w:val="24"/>
        </w:rPr>
        <w:t xml:space="preserve">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071428">
        <w:rPr>
          <w:sz w:val="24"/>
          <w:szCs w:val="24"/>
        </w:rPr>
        <w:t>12</w:t>
      </w:r>
      <w:r w:rsidR="00D5391F">
        <w:rPr>
          <w:sz w:val="24"/>
          <w:szCs w:val="24"/>
        </w:rPr>
        <w:t xml:space="preserve"> августа</w:t>
      </w:r>
      <w:r w:rsidR="00EE3636">
        <w:rPr>
          <w:sz w:val="24"/>
          <w:szCs w:val="24"/>
        </w:rPr>
        <w:t xml:space="preserve"> 2026 г. № </w:t>
      </w:r>
      <w:r w:rsidR="00FA0DF0">
        <w:rPr>
          <w:sz w:val="24"/>
          <w:szCs w:val="24"/>
        </w:rPr>
        <w:t>1</w:t>
      </w:r>
      <w:r w:rsidR="00AF51DF">
        <w:rPr>
          <w:sz w:val="24"/>
          <w:szCs w:val="24"/>
        </w:rPr>
        <w:t>8-37</w:t>
      </w:r>
      <w:r w:rsidR="0008265C">
        <w:rPr>
          <w:sz w:val="24"/>
          <w:szCs w:val="24"/>
        </w:rPr>
        <w:t xml:space="preserve"> </w:t>
      </w:r>
    </w:p>
    <w:p w:rsidR="0008265C" w:rsidRDefault="0008265C" w:rsidP="00EA1963">
      <w:pPr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60"/>
        <w:gridCol w:w="5670"/>
      </w:tblGrid>
      <w:tr w:rsidR="002719E8" w:rsidTr="000A2F0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F744C1">
        <w:trPr>
          <w:trHeight w:val="613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 xml:space="preserve">овая избирательная </w:t>
            </w:r>
            <w:r w:rsidR="00071428">
              <w:rPr>
                <w:szCs w:val="28"/>
              </w:rPr>
              <w:t>комиссия № 854</w:t>
            </w:r>
          </w:p>
        </w:tc>
      </w:tr>
      <w:tr w:rsidR="00FA0DF0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A86A9A" w:rsidRDefault="00FA0DF0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28" w:rsidRPr="00071428" w:rsidRDefault="00071428" w:rsidP="00071428">
            <w:pPr>
              <w:rPr>
                <w:szCs w:val="28"/>
              </w:rPr>
            </w:pPr>
            <w:r w:rsidRPr="00071428">
              <w:rPr>
                <w:szCs w:val="28"/>
              </w:rPr>
              <w:t xml:space="preserve">Федосеева </w:t>
            </w:r>
          </w:p>
          <w:p w:rsidR="00FA0DF0" w:rsidRPr="00F46EBD" w:rsidRDefault="00071428" w:rsidP="00071428">
            <w:pPr>
              <w:rPr>
                <w:szCs w:val="28"/>
              </w:rPr>
            </w:pPr>
            <w:r w:rsidRPr="00071428">
              <w:rPr>
                <w:szCs w:val="28"/>
              </w:rPr>
              <w:t>Надежда Витальевна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F46EBD" w:rsidRDefault="00071428" w:rsidP="007A0E01">
            <w:pPr>
              <w:ind w:left="-60" w:right="-113"/>
              <w:jc w:val="both"/>
              <w:rPr>
                <w:szCs w:val="28"/>
              </w:rPr>
            </w:pPr>
            <w:r w:rsidRPr="00071428">
              <w:rPr>
                <w:szCs w:val="28"/>
              </w:rPr>
              <w:t>Собрание избирателей по месту работы</w:t>
            </w:r>
          </w:p>
        </w:tc>
      </w:tr>
      <w:tr w:rsidR="00FA0DF0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A86A9A" w:rsidRDefault="00071428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28" w:rsidRPr="00071428" w:rsidRDefault="00071428" w:rsidP="00071428">
            <w:pPr>
              <w:rPr>
                <w:szCs w:val="28"/>
              </w:rPr>
            </w:pPr>
            <w:r w:rsidRPr="00071428">
              <w:rPr>
                <w:szCs w:val="28"/>
              </w:rPr>
              <w:t xml:space="preserve">Сологуб </w:t>
            </w:r>
          </w:p>
          <w:p w:rsidR="00FA0DF0" w:rsidRPr="00F744C1" w:rsidRDefault="00071428" w:rsidP="00071428">
            <w:pPr>
              <w:rPr>
                <w:szCs w:val="28"/>
              </w:rPr>
            </w:pPr>
            <w:r w:rsidRPr="00071428">
              <w:rPr>
                <w:szCs w:val="28"/>
              </w:rPr>
              <w:t>Наталья Владимировна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DF0" w:rsidRPr="00F744C1" w:rsidRDefault="00071428" w:rsidP="00D5391F">
            <w:pPr>
              <w:ind w:left="-60" w:right="33"/>
              <w:jc w:val="both"/>
              <w:rPr>
                <w:szCs w:val="28"/>
              </w:rPr>
            </w:pPr>
            <w:r w:rsidRPr="00071428">
              <w:rPr>
                <w:szCs w:val="28"/>
              </w:rPr>
              <w:t xml:space="preserve">Ростовское региональное отделение Политической партии </w:t>
            </w:r>
            <w:r w:rsidRPr="00071428">
              <w:rPr>
                <w:b/>
                <w:szCs w:val="28"/>
              </w:rPr>
              <w:t>ЛДПР</w:t>
            </w:r>
            <w:r w:rsidRPr="00071428">
              <w:rPr>
                <w:szCs w:val="28"/>
              </w:rPr>
              <w:t xml:space="preserve"> - Либерально-демократическая партия России</w:t>
            </w:r>
          </w:p>
        </w:tc>
      </w:tr>
      <w:tr w:rsidR="00E11AF7" w:rsidTr="005665D8">
        <w:trPr>
          <w:trHeight w:val="551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F7" w:rsidRPr="00071428" w:rsidRDefault="00E11AF7" w:rsidP="00E11AF7">
            <w:pPr>
              <w:ind w:left="-60" w:right="33"/>
              <w:jc w:val="center"/>
              <w:rPr>
                <w:szCs w:val="28"/>
              </w:rPr>
            </w:pPr>
            <w:r w:rsidRPr="00E11AF7">
              <w:rPr>
                <w:szCs w:val="28"/>
              </w:rPr>
              <w:t>Участко</w:t>
            </w:r>
            <w:r>
              <w:rPr>
                <w:szCs w:val="28"/>
              </w:rPr>
              <w:t>вая избирательная комиссия № 846</w:t>
            </w:r>
          </w:p>
        </w:tc>
      </w:tr>
      <w:tr w:rsidR="00E11AF7" w:rsidTr="000A2F0B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F7" w:rsidRDefault="00E11AF7" w:rsidP="00106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F7" w:rsidRPr="00267B57" w:rsidRDefault="00E11AF7" w:rsidP="0031741B">
            <w:pPr>
              <w:rPr>
                <w:szCs w:val="28"/>
              </w:rPr>
            </w:pPr>
            <w:proofErr w:type="spellStart"/>
            <w:r w:rsidRPr="00BF41E4">
              <w:rPr>
                <w:szCs w:val="28"/>
              </w:rPr>
              <w:t>Дарочкина</w:t>
            </w:r>
            <w:proofErr w:type="spellEnd"/>
            <w:r w:rsidRPr="00BF41E4">
              <w:rPr>
                <w:szCs w:val="28"/>
              </w:rPr>
              <w:t xml:space="preserve"> Лидия Витальевна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AF7" w:rsidRPr="00267B57" w:rsidRDefault="00E11AF7" w:rsidP="0031741B">
            <w:pPr>
              <w:jc w:val="both"/>
              <w:rPr>
                <w:szCs w:val="28"/>
              </w:rPr>
            </w:pPr>
            <w:r w:rsidRPr="00871FBA">
              <w:rPr>
                <w:szCs w:val="28"/>
              </w:rPr>
              <w:t>Собрание избирателей по месту жительства</w:t>
            </w:r>
          </w:p>
        </w:tc>
      </w:tr>
    </w:tbl>
    <w:p w:rsidR="00377B4D" w:rsidRDefault="00377B4D">
      <w:pPr>
        <w:spacing w:after="200" w:line="276" w:lineRule="auto"/>
      </w:pPr>
    </w:p>
    <w:sectPr w:rsidR="00377B4D" w:rsidSect="004E6A6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6711B"/>
    <w:rsid w:val="00071428"/>
    <w:rsid w:val="0008265C"/>
    <w:rsid w:val="000A2F0B"/>
    <w:rsid w:val="000C7F1C"/>
    <w:rsid w:val="000E571B"/>
    <w:rsid w:val="000F4E21"/>
    <w:rsid w:val="0017369A"/>
    <w:rsid w:val="001A364E"/>
    <w:rsid w:val="0021774D"/>
    <w:rsid w:val="00224F01"/>
    <w:rsid w:val="002719E8"/>
    <w:rsid w:val="002A0F47"/>
    <w:rsid w:val="002A106C"/>
    <w:rsid w:val="002D77C4"/>
    <w:rsid w:val="003069BC"/>
    <w:rsid w:val="00311070"/>
    <w:rsid w:val="00345B3F"/>
    <w:rsid w:val="00351BDE"/>
    <w:rsid w:val="00374C7E"/>
    <w:rsid w:val="00377B4D"/>
    <w:rsid w:val="003D5405"/>
    <w:rsid w:val="003E6A25"/>
    <w:rsid w:val="00435684"/>
    <w:rsid w:val="00452579"/>
    <w:rsid w:val="00482917"/>
    <w:rsid w:val="004E68C1"/>
    <w:rsid w:val="004E6A68"/>
    <w:rsid w:val="004F37F0"/>
    <w:rsid w:val="005347E6"/>
    <w:rsid w:val="00540736"/>
    <w:rsid w:val="005B5885"/>
    <w:rsid w:val="005C2F14"/>
    <w:rsid w:val="00621C33"/>
    <w:rsid w:val="0065409E"/>
    <w:rsid w:val="006B22E2"/>
    <w:rsid w:val="006D31FF"/>
    <w:rsid w:val="006E24A5"/>
    <w:rsid w:val="006E549F"/>
    <w:rsid w:val="008470B2"/>
    <w:rsid w:val="00867E68"/>
    <w:rsid w:val="008720A0"/>
    <w:rsid w:val="00874487"/>
    <w:rsid w:val="008A5743"/>
    <w:rsid w:val="008A7066"/>
    <w:rsid w:val="008D64EC"/>
    <w:rsid w:val="0092595C"/>
    <w:rsid w:val="00953A4D"/>
    <w:rsid w:val="009A19B4"/>
    <w:rsid w:val="009C107A"/>
    <w:rsid w:val="009D05D3"/>
    <w:rsid w:val="00A146A6"/>
    <w:rsid w:val="00A64B95"/>
    <w:rsid w:val="00A76B72"/>
    <w:rsid w:val="00A774EF"/>
    <w:rsid w:val="00A842DA"/>
    <w:rsid w:val="00A86A9A"/>
    <w:rsid w:val="00AA3001"/>
    <w:rsid w:val="00AB1B3C"/>
    <w:rsid w:val="00AF51DF"/>
    <w:rsid w:val="00B003C9"/>
    <w:rsid w:val="00B10386"/>
    <w:rsid w:val="00B41A71"/>
    <w:rsid w:val="00B73DA8"/>
    <w:rsid w:val="00B7747A"/>
    <w:rsid w:val="00B93306"/>
    <w:rsid w:val="00B93376"/>
    <w:rsid w:val="00BE545A"/>
    <w:rsid w:val="00C73D19"/>
    <w:rsid w:val="00C764AB"/>
    <w:rsid w:val="00C80500"/>
    <w:rsid w:val="00C96261"/>
    <w:rsid w:val="00CA28D0"/>
    <w:rsid w:val="00CD282F"/>
    <w:rsid w:val="00D5391F"/>
    <w:rsid w:val="00D63F8D"/>
    <w:rsid w:val="00DC64FC"/>
    <w:rsid w:val="00DD7341"/>
    <w:rsid w:val="00E11AF7"/>
    <w:rsid w:val="00E45995"/>
    <w:rsid w:val="00EA1963"/>
    <w:rsid w:val="00EE3636"/>
    <w:rsid w:val="00F13943"/>
    <w:rsid w:val="00F744C1"/>
    <w:rsid w:val="00F832FA"/>
    <w:rsid w:val="00F92120"/>
    <w:rsid w:val="00F9395D"/>
    <w:rsid w:val="00FA0DF0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24D86-0DCC-40A4-B0F6-87D254274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98</cp:revision>
  <cp:lastPrinted>2026-08-11T14:00:00Z</cp:lastPrinted>
  <dcterms:created xsi:type="dcterms:W3CDTF">2020-02-05T13:50:00Z</dcterms:created>
  <dcterms:modified xsi:type="dcterms:W3CDTF">2026-08-11T14:00:00Z</dcterms:modified>
</cp:coreProperties>
</file>